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9484" w14:textId="77777777" w:rsidR="006166A4" w:rsidRPr="006166A4" w:rsidRDefault="006166A4" w:rsidP="006166A4">
      <w:r w:rsidRPr="006166A4"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«Математика и информатика», «Технология», образовательных программ общего образования естественно-научной и технологической направленностей, при реализации  дополнительных общеобразовательных общеразвивающих программ естественно-научной и технической направленностей. В составе профильного комплекта оборудования МАОУ "</w:t>
      </w:r>
      <w:proofErr w:type="spellStart"/>
      <w:r w:rsidRPr="006166A4">
        <w:t>Салганская</w:t>
      </w:r>
      <w:proofErr w:type="spellEnd"/>
      <w:r w:rsidRPr="006166A4">
        <w:t xml:space="preserve"> СОШ" к началу учебного года получены следующие средства обучения:</w:t>
      </w:r>
    </w:p>
    <w:p w14:paraId="62166976" w14:textId="77777777" w:rsidR="006166A4" w:rsidRPr="006166A4" w:rsidRDefault="006166A4" w:rsidP="006166A4">
      <w:r w:rsidRPr="006166A4">
        <w:rPr>
          <w:b/>
          <w:bCs/>
        </w:rPr>
        <w:t>Естественнонаучная направленность</w:t>
      </w:r>
    </w:p>
    <w:p w14:paraId="10D8C816" w14:textId="77777777" w:rsidR="006166A4" w:rsidRPr="006166A4" w:rsidRDefault="006166A4" w:rsidP="006166A4">
      <w:r w:rsidRPr="006166A4">
        <w:t>Лаборатории:</w:t>
      </w:r>
    </w:p>
    <w:p w14:paraId="67809CE7" w14:textId="77777777" w:rsidR="006166A4" w:rsidRPr="006166A4" w:rsidRDefault="006166A4" w:rsidP="006166A4">
      <w:pPr>
        <w:numPr>
          <w:ilvl w:val="0"/>
          <w:numId w:val="1"/>
        </w:numPr>
      </w:pPr>
      <w:r w:rsidRPr="006166A4">
        <w:t>Цифровая лаборатория по биологии (ученическая) – 3 шт.</w:t>
      </w:r>
    </w:p>
    <w:p w14:paraId="4C102A80" w14:textId="77777777" w:rsidR="006166A4" w:rsidRPr="006166A4" w:rsidRDefault="006166A4" w:rsidP="006166A4">
      <w:pPr>
        <w:numPr>
          <w:ilvl w:val="0"/>
          <w:numId w:val="1"/>
        </w:numPr>
      </w:pPr>
      <w:r w:rsidRPr="006166A4">
        <w:t>Цифровая лаборатория по химии (ученическая) – 3 шт.</w:t>
      </w:r>
    </w:p>
    <w:p w14:paraId="233B4F83" w14:textId="77777777" w:rsidR="006166A4" w:rsidRPr="006166A4" w:rsidRDefault="006166A4" w:rsidP="006166A4">
      <w:pPr>
        <w:numPr>
          <w:ilvl w:val="0"/>
          <w:numId w:val="1"/>
        </w:numPr>
      </w:pPr>
      <w:r w:rsidRPr="006166A4">
        <w:t>Цифровая лаборатория по физике (ученическая) – 3 шт.</w:t>
      </w:r>
    </w:p>
    <w:p w14:paraId="3566145B" w14:textId="77777777" w:rsidR="006166A4" w:rsidRPr="006166A4" w:rsidRDefault="006166A4" w:rsidP="006166A4">
      <w:r w:rsidRPr="006166A4">
        <w:rPr>
          <w:b/>
          <w:bCs/>
        </w:rPr>
        <w:t>Технологическая направленность</w:t>
      </w:r>
    </w:p>
    <w:p w14:paraId="2827B0A4" w14:textId="77777777" w:rsidR="006166A4" w:rsidRPr="006166A4" w:rsidRDefault="006166A4" w:rsidP="006166A4">
      <w:pPr>
        <w:numPr>
          <w:ilvl w:val="0"/>
          <w:numId w:val="2"/>
        </w:numPr>
      </w:pPr>
      <w:r w:rsidRPr="006166A4">
        <w:t>Образовательный конструктор для практики блочного программирования с комплектом датчиков – 1 шт.</w:t>
      </w:r>
    </w:p>
    <w:p w14:paraId="15B0454B" w14:textId="77777777" w:rsidR="006166A4" w:rsidRPr="006166A4" w:rsidRDefault="006166A4" w:rsidP="006166A4">
      <w:pPr>
        <w:numPr>
          <w:ilvl w:val="0"/>
          <w:numId w:val="2"/>
        </w:numPr>
      </w:pPr>
      <w:r w:rsidRPr="006166A4">
        <w:t>Образовательный набор по механике, мехатронике и робототехнике – 1 шт.</w:t>
      </w:r>
    </w:p>
    <w:p w14:paraId="265F0D30" w14:textId="77777777" w:rsidR="006166A4" w:rsidRPr="006166A4" w:rsidRDefault="006166A4" w:rsidP="006166A4">
      <w:pPr>
        <w:numPr>
          <w:ilvl w:val="0"/>
          <w:numId w:val="2"/>
        </w:numPr>
      </w:pPr>
      <w:proofErr w:type="spellStart"/>
      <w:r w:rsidRPr="006166A4">
        <w:t>Четырёхосевой</w:t>
      </w:r>
      <w:proofErr w:type="spellEnd"/>
      <w:r w:rsidRPr="006166A4">
        <w:t xml:space="preserve"> учебный робот- манипулятор с модульными сменными насадками – 1 шт.</w:t>
      </w:r>
    </w:p>
    <w:p w14:paraId="2789B418" w14:textId="77777777" w:rsidR="006166A4" w:rsidRPr="006166A4" w:rsidRDefault="006166A4" w:rsidP="006166A4">
      <w:pPr>
        <w:numPr>
          <w:ilvl w:val="0"/>
          <w:numId w:val="2"/>
        </w:numPr>
      </w:pPr>
      <w:r w:rsidRPr="006166A4">
        <w:t>Образовательный набор для изучения многокомпонентных робототехнических систем и манипуляционных роботов – 1шт.</w:t>
      </w:r>
    </w:p>
    <w:p w14:paraId="68CEC566" w14:textId="77777777" w:rsidR="006166A4" w:rsidRPr="006166A4" w:rsidRDefault="006166A4" w:rsidP="006166A4">
      <w:r w:rsidRPr="006166A4">
        <w:rPr>
          <w:b/>
          <w:bCs/>
        </w:rPr>
        <w:t>Компьютерное оборудование</w:t>
      </w:r>
    </w:p>
    <w:p w14:paraId="5F77BB3C" w14:textId="77777777" w:rsidR="006166A4" w:rsidRPr="006166A4" w:rsidRDefault="006166A4" w:rsidP="006166A4">
      <w:pPr>
        <w:numPr>
          <w:ilvl w:val="0"/>
          <w:numId w:val="3"/>
        </w:numPr>
      </w:pPr>
      <w:r w:rsidRPr="006166A4">
        <w:t>Ноутбуки (3 шт.).</w:t>
      </w:r>
    </w:p>
    <w:p w14:paraId="0F56DD31" w14:textId="77777777" w:rsidR="006166A4" w:rsidRPr="006166A4" w:rsidRDefault="006166A4" w:rsidP="006166A4">
      <w:pPr>
        <w:numPr>
          <w:ilvl w:val="0"/>
          <w:numId w:val="3"/>
        </w:numPr>
      </w:pPr>
      <w:r w:rsidRPr="006166A4">
        <w:t>МФУ (принтер, сканер, копир) (1 шт.)</w:t>
      </w:r>
    </w:p>
    <w:p w14:paraId="04F63BD9" w14:textId="77777777" w:rsidR="0067702D" w:rsidRDefault="0067702D"/>
    <w:sectPr w:rsidR="0067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D197F"/>
    <w:multiLevelType w:val="multilevel"/>
    <w:tmpl w:val="B7F4A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427D87"/>
    <w:multiLevelType w:val="multilevel"/>
    <w:tmpl w:val="FFFA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7649B5"/>
    <w:multiLevelType w:val="multilevel"/>
    <w:tmpl w:val="E6FA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6204534">
    <w:abstractNumId w:val="0"/>
  </w:num>
  <w:num w:numId="2" w16cid:durableId="864488153">
    <w:abstractNumId w:val="2"/>
  </w:num>
  <w:num w:numId="3" w16cid:durableId="40904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2D"/>
    <w:rsid w:val="005D66AC"/>
    <w:rsid w:val="006166A4"/>
    <w:rsid w:val="0067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6A294-089B-4447-ADEE-4CBEE247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0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0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70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70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70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70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3</cp:revision>
  <dcterms:created xsi:type="dcterms:W3CDTF">2025-11-01T12:40:00Z</dcterms:created>
  <dcterms:modified xsi:type="dcterms:W3CDTF">2025-11-01T12:40:00Z</dcterms:modified>
</cp:coreProperties>
</file>